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B82" w:rsidRPr="00A43268" w:rsidRDefault="006B4B82" w:rsidP="00E51C56">
      <w:pPr>
        <w:pStyle w:val="IQBTHAufgabentitel"/>
        <w:spacing w:before="0"/>
      </w:pPr>
      <w:r>
        <w:t>Flächeninhalt</w:t>
      </w:r>
    </w:p>
    <w:p w:rsidR="006B4B82" w:rsidRDefault="006B4B82" w:rsidP="006B4B82">
      <w:r>
        <w:rPr>
          <w:noProof/>
        </w:rPr>
        <w:drawing>
          <wp:inline distT="0" distB="0" distL="0" distR="0">
            <wp:extent cx="5972175" cy="2099145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19"/>
                    <a:stretch/>
                  </pic:blipFill>
                  <pic:spPr bwMode="auto">
                    <a:xfrm>
                      <a:off x="0" y="0"/>
                      <a:ext cx="5972175" cy="209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8353E" w:rsidRPr="006B4B82" w:rsidRDefault="00D4514A" w:rsidP="006B4B82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353E" w:rsidRPr="006B4B82" w:rsidSect="00FE58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10" w:right="991" w:bottom="1134" w:left="1134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9AD48174-756D-4E8D-964E-2FAFD33CB9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9A6596AE-F663-4121-8AE5-6698398567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0774" w:rsidRDefault="00C2077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7931232"/>
      <w:docPartObj>
        <w:docPartGallery w:val="Page Numbers (Bottom of Page)"/>
        <w:docPartUnique/>
      </w:docPartObj>
    </w:sdtPr>
    <w:sdtEndPr/>
    <w:sdtContent>
      <w:p w:rsidR="00C20774" w:rsidRDefault="00C20774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20774" w:rsidRDefault="00C2077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0774" w:rsidRDefault="00C2077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0774" w:rsidRDefault="00C2077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D15" w:rsidRDefault="00867D1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2E0D4535" wp14:editId="4E24CE9B">
          <wp:simplePos x="0" y="0"/>
          <wp:positionH relativeFrom="page">
            <wp:posOffset>720090</wp:posOffset>
          </wp:positionH>
          <wp:positionV relativeFrom="page">
            <wp:posOffset>262890</wp:posOffset>
          </wp:positionV>
          <wp:extent cx="4105275" cy="269875"/>
          <wp:effectExtent l="0" t="0" r="9525" b="0"/>
          <wp:wrapTopAndBottom/>
          <wp:docPr id="10" name="Grafik 10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0774" w:rsidRDefault="00C2077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35286"/>
    <w:rsid w:val="001D7D01"/>
    <w:rsid w:val="002B583E"/>
    <w:rsid w:val="00355922"/>
    <w:rsid w:val="003964B4"/>
    <w:rsid w:val="003D2565"/>
    <w:rsid w:val="004614D5"/>
    <w:rsid w:val="004643B4"/>
    <w:rsid w:val="006B4B82"/>
    <w:rsid w:val="007027DF"/>
    <w:rsid w:val="00867D15"/>
    <w:rsid w:val="00B721B3"/>
    <w:rsid w:val="00BE0B02"/>
    <w:rsid w:val="00C20774"/>
    <w:rsid w:val="00CB316C"/>
    <w:rsid w:val="00CD35FD"/>
    <w:rsid w:val="00D4514A"/>
    <w:rsid w:val="00DC1A7D"/>
    <w:rsid w:val="00E51C56"/>
    <w:rsid w:val="00E8353E"/>
    <w:rsid w:val="00F91209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598E23E1-D625-4E13-A7A2-C1308764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Titel">
    <w:name w:val="IQB TH Teilaufgabe Titel"/>
    <w:basedOn w:val="berschrift3"/>
    <w:rsid w:val="002B583E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Teilaufgabe">
    <w:name w:val="IQB TH Teilaufgabe"/>
    <w:basedOn w:val="Standard"/>
    <w:rsid w:val="002B583E"/>
  </w:style>
  <w:style w:type="paragraph" w:customStyle="1" w:styleId="IQBTHStimulus">
    <w:name w:val="IQB TH Stimulus"/>
    <w:basedOn w:val="Standard"/>
    <w:rsid w:val="00B721B3"/>
    <w:pPr>
      <w:keepNext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dcterms:created xsi:type="dcterms:W3CDTF">2012-12-04T13:36:00Z</dcterms:created>
  <dcterms:modified xsi:type="dcterms:W3CDTF">2023-12-06T13:15:00Z</dcterms:modified>
</cp:coreProperties>
</file>